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lang w:val="hr-HR"/>
        </w:rPr>
      </w:pPr>
      <w:r>
        <w:rPr>
          <w:b/>
          <w:lang w:val="hr-HR"/>
        </w:rPr>
        <w:t xml:space="preserve">Popis primatelja jednokratne pomoći </w:t>
      </w:r>
      <w:r>
        <w:rPr>
          <w:b/>
          <w:lang w:val="hr-HR"/>
        </w:rPr>
        <w:t>za</w:t>
      </w:r>
      <w:r>
        <w:rPr>
          <w:b/>
          <w:lang w:val="hr-HR"/>
        </w:rPr>
        <w:t xml:space="preserve"> </w:t>
      </w:r>
      <w:r>
        <w:rPr>
          <w:b/>
          <w:lang w:val="hr-HR"/>
        </w:rPr>
        <w:t xml:space="preserve">2025. </w:t>
      </w:r>
      <w:r>
        <w:rPr>
          <w:b/>
          <w:lang w:val="hr-HR"/>
        </w:rPr>
        <w:t>godin</w:t>
      </w:r>
      <w:r>
        <w:rPr>
          <w:b/>
          <w:lang w:val="hr-HR"/>
        </w:rPr>
        <w:t>u</w:t>
      </w:r>
    </w:p>
    <w:p>
      <w:pPr>
        <w:pStyle w:val="Normal"/>
        <w:bidi w:val="0"/>
        <w:jc w:val="left"/>
        <w:rPr>
          <w:b/>
          <w:b/>
          <w:lang w:val="hr-HR"/>
        </w:rPr>
      </w:pPr>
      <w:r>
        <w:rPr>
          <w:b/>
          <w:lang w:val="hr-HR"/>
        </w:rPr>
      </w:r>
    </w:p>
    <w:tbl>
      <w:tblPr>
        <w:tblStyle w:val="Reetkatablice"/>
        <w:tblW w:w="9350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617"/>
        <w:gridCol w:w="2666"/>
        <w:gridCol w:w="4934"/>
        <w:gridCol w:w="1132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R.br.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Ime i prezime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Razlog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Iznos u EUR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V.V.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2.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S.B.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3.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Đ.V.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D.N.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S.S.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N.P.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školovanja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7.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M.Đ.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8.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R.J.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150,00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9.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D.Đ.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10.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Podmirenje dijela troškova liječenja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 xml:space="preserve">11. 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P.L.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12.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Lj.M.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 xml:space="preserve">13. 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Z.M.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Podmirenje dijela troškova liječenja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A.L.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17.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18.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B.M.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 sina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19.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Podmirenje dijela troškova liječenja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20.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D.J.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M.L.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 xml:space="preserve">22. 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Đ.Š.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23.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Đ.P.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M.S.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D.S.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Lj.A.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27.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Lj.M.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28.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Z.L.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29.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A.B.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30.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M.R.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R.B.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32.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Ž.P.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33.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G.B.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 š.Lj.B.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M.K. 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D.Z.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S.L.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37.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G.P.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38.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S.J.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39.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B.B.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40.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N.P.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/>
              <w:t xml:space="preserve">Podmirenje </w:t>
            </w:r>
            <w:r>
              <w:rPr>
                <w:color w:val="000000"/>
              </w:rPr>
              <w:t>dijela troškova školovanja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150,00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N.V.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/>
              <w:t xml:space="preserve">Podmirenje </w:t>
            </w:r>
            <w:r>
              <w:rPr>
                <w:color w:val="000000"/>
              </w:rPr>
              <w:t>dijela troškova školovanja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150,00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42.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S.M.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43.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B.B.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S.B.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R.R.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J.B.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dijela troškova sportskog natjecanja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lang w:val="hr-HR"/>
              </w:rPr>
              <w:t>47.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S.</w:t>
            </w:r>
            <w:r>
              <w:rPr>
                <w:color w:val="000000"/>
              </w:rPr>
              <w:t>R.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Podmirenje dijelta troškova pogreba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48.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M.</w:t>
            </w:r>
            <w:r>
              <w:rPr>
                <w:color w:val="000000"/>
              </w:rPr>
              <w:t>I.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/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49.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T.</w:t>
            </w:r>
            <w:r>
              <w:rPr>
                <w:color w:val="000000"/>
              </w:rPr>
              <w:t>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/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50.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V.</w:t>
            </w:r>
            <w:r>
              <w:rPr>
                <w:color w:val="000000"/>
              </w:rPr>
              <w:t>V.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J.</w:t>
            </w:r>
            <w:r>
              <w:rPr>
                <w:color w:val="000000"/>
              </w:rPr>
              <w:t>V.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studiranja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52.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J.</w:t>
            </w:r>
            <w:r>
              <w:rPr>
                <w:color w:val="000000"/>
              </w:rPr>
              <w:t>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53.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A.</w:t>
            </w:r>
            <w:r>
              <w:rPr>
                <w:color w:val="000000"/>
              </w:rPr>
              <w:t>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studiranja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D.</w:t>
            </w:r>
            <w:r>
              <w:rPr>
                <w:color w:val="000000"/>
              </w:rPr>
              <w:t>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studiranja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55.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D.</w:t>
            </w:r>
            <w:r>
              <w:rPr>
                <w:color w:val="000000"/>
              </w:rPr>
              <w:t>S.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studiranja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56.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M.</w:t>
            </w:r>
            <w:r>
              <w:rPr>
                <w:color w:val="000000"/>
              </w:rPr>
              <w:t>S.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studiranja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57.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S.B. 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studiranja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58.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P.V. 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/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59.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Z.M. 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stanovanja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60.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M.U. 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liječenja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100,00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61.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N.B.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studiranja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62.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N.V. 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Podmirenje dijela troškova studiranja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63.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M.V. 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/>
              <w:t xml:space="preserve">Podmirenje dijela troškova </w:t>
            </w:r>
            <w:r>
              <w:rPr/>
              <w:t>studiranja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300,00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64.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A.</w:t>
            </w:r>
            <w:r>
              <w:rPr>
                <w:color w:val="000000"/>
              </w:rPr>
              <w:t>B.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Podmirenje dijela troškova studiranja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200,00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 xml:space="preserve">Sveukupno pomoć za liječenje -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34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 xml:space="preserve"> osoba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3.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00,00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Sveukupno pomoć za stanovanje - 1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 xml:space="preserve"> osoba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2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.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0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2"/>
                <w:lang w:val="hr-HR" w:eastAsia="en-US" w:bidi="ar-SA"/>
              </w:rPr>
              <w:t>50,00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Sveukupna pomoć za troškova školovanja – </w:t>
            </w:r>
            <w:r>
              <w:rPr>
                <w:rFonts w:ascii="Times New Roman" w:hAnsi="Times New Roman"/>
                <w:b w:val="false"/>
                <w:bCs w:val="false"/>
              </w:rPr>
              <w:t>13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 osoba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3.5</w:t>
            </w:r>
            <w:r>
              <w:rPr>
                <w:rFonts w:ascii="Times New Roman" w:hAnsi="Times New Roman"/>
                <w:b w:val="false"/>
                <w:bCs w:val="false"/>
              </w:rPr>
              <w:t>00,00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Sveukupna pomoć za troškove sportskog natjecanja – 1 osoba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Sveukupna pomoć za troškove pogreba – </w:t>
            </w:r>
            <w:r>
              <w:rPr>
                <w:rFonts w:ascii="Times New Roman" w:hAnsi="Times New Roman"/>
              </w:rPr>
              <w:t>1 osoba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>
        <w:trPr/>
        <w:tc>
          <w:tcPr>
            <w:tcW w:w="82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2"/>
                <w:lang w:val="hr-HR" w:eastAsia="en-US" w:bidi="ar-SA"/>
              </w:rPr>
              <w:t xml:space="preserve">SVEUKUPNO - 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2"/>
                <w:lang w:val="hr-HR" w:eastAsia="en-US" w:bidi="ar-SA"/>
              </w:rPr>
              <w:t>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2"/>
                <w:lang w:val="hr-HR" w:eastAsia="en-US" w:bidi="ar-SA"/>
              </w:rPr>
              <w:t>9.450,00</w:t>
            </w:r>
          </w:p>
        </w:tc>
      </w:tr>
    </w:tbl>
    <w:p>
      <w:pPr>
        <w:pStyle w:val="Normal"/>
        <w:bidi w:val="0"/>
        <w:jc w:val="left"/>
        <w:rPr>
          <w:b/>
          <w:b/>
          <w:lang w:val="hr-HR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</TotalTime>
  <Application>LibreOffice/7.4.1.2$Windows_X86_64 LibreOffice_project/3c58a8f3a960df8bc8fd77b461821e42c061c5f0</Application>
  <AppVersion>15.0000</AppVersion>
  <Pages>3</Pages>
  <Words>511</Words>
  <Characters>3315</Characters>
  <CharactersWithSpaces>3571</CharactersWithSpaces>
  <Paragraphs>273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2025-10-10T14:55:42Z</dcterms:created>
  <dc:creator/>
  <dc:description/>
  <dc:language>hr-HR</dc:language>
  <cp:lastModifiedBy/>
  <dcterms:modified xsi:type="dcterms:W3CDTF">2026-01-28T15:31:54Z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